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4C52" w14:textId="77777777" w:rsidR="00BB3120" w:rsidRDefault="00000000">
      <w:pPr>
        <w:jc w:val="right"/>
        <w:rPr>
          <w:rFonts w:ascii="Annie Use Your Telescope" w:eastAsia="Annie Use Your Telescope" w:hAnsi="Annie Use Your Telescope" w:cs="Annie Use Your Telescope"/>
          <w:b/>
          <w:sz w:val="60"/>
          <w:szCs w:val="60"/>
        </w:rPr>
      </w:pPr>
      <w:r>
        <w:rPr>
          <w:rFonts w:ascii="Annie Use Your Telescope" w:eastAsia="Annie Use Your Telescope" w:hAnsi="Annie Use Your Telescope" w:cs="Annie Use Your Telescope"/>
          <w:b/>
          <w:sz w:val="24"/>
          <w:szCs w:val="24"/>
        </w:rPr>
        <w:t>Name: _____________________________________________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73F4DA6" wp14:editId="7292A92D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747838" cy="1364166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1364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2BE21" w14:textId="77777777" w:rsidR="00BB3120" w:rsidRDefault="00000000">
      <w:pPr>
        <w:jc w:val="center"/>
      </w:pPr>
      <w:r>
        <w:rPr>
          <w:rFonts w:ascii="Annie Use Your Telescope" w:eastAsia="Annie Use Your Telescope" w:hAnsi="Annie Use Your Telescope" w:cs="Annie Use Your Telescope"/>
          <w:b/>
          <w:sz w:val="60"/>
          <w:szCs w:val="60"/>
        </w:rPr>
        <w:t xml:space="preserve">When the Stars Came Home </w:t>
      </w:r>
      <w:r>
        <w:t xml:space="preserve">            </w:t>
      </w:r>
    </w:p>
    <w:p w14:paraId="02B4D7C0" w14:textId="77777777" w:rsidR="00BB3120" w:rsidRDefault="00000000">
      <w:pPr>
        <w:jc w:val="center"/>
        <w:rPr>
          <w:rFonts w:ascii="Annie Use Your Telescope" w:eastAsia="Annie Use Your Telescope" w:hAnsi="Annie Use Your Telescope" w:cs="Annie Use Your Telescope"/>
          <w:b/>
          <w:sz w:val="54"/>
          <w:szCs w:val="54"/>
        </w:rPr>
      </w:pPr>
      <w:r>
        <w:rPr>
          <w:rFonts w:ascii="Annie Use Your Telescope" w:eastAsia="Annie Use Your Telescope" w:hAnsi="Annie Use Your Telescope" w:cs="Annie Use Your Telescope"/>
          <w:b/>
          <w:sz w:val="54"/>
          <w:szCs w:val="54"/>
        </w:rPr>
        <w:t>Discussion Questions</w:t>
      </w:r>
    </w:p>
    <w:p w14:paraId="6EC59978" w14:textId="77777777" w:rsidR="00BB3120" w:rsidRDefault="00BB3120">
      <w:pPr>
        <w:jc w:val="center"/>
        <w:rPr>
          <w:rFonts w:ascii="Annie Use Your Telescope" w:eastAsia="Annie Use Your Telescope" w:hAnsi="Annie Use Your Telescope" w:cs="Annie Use Your Telescope"/>
          <w:b/>
          <w:sz w:val="54"/>
          <w:szCs w:val="54"/>
        </w:rPr>
      </w:pPr>
    </w:p>
    <w:p w14:paraId="2D9D7DB1" w14:textId="77777777" w:rsidR="00BB3120" w:rsidRDefault="00000000">
      <w:pPr>
        <w:numPr>
          <w:ilvl w:val="0"/>
          <w:numId w:val="1"/>
        </w:numPr>
        <w:rPr>
          <w:rFonts w:ascii="Annie Use Your Telescope" w:eastAsia="Annie Use Your Telescope" w:hAnsi="Annie Use Your Telescope" w:cs="Annie Use Your Telescope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Why did </w:t>
      </w:r>
      <w:proofErr w:type="spellStart"/>
      <w:r>
        <w:rPr>
          <w:rFonts w:ascii="Arapey" w:eastAsia="Arapey" w:hAnsi="Arapey" w:cs="Arapey"/>
          <w:sz w:val="38"/>
          <w:szCs w:val="38"/>
        </w:rPr>
        <w:t>Ojiig’s</w:t>
      </w:r>
      <w:proofErr w:type="spellEnd"/>
      <w:r>
        <w:rPr>
          <w:rFonts w:ascii="Arapey" w:eastAsia="Arapey" w:hAnsi="Arapey" w:cs="Arapey"/>
          <w:sz w:val="38"/>
          <w:szCs w:val="38"/>
        </w:rPr>
        <w:t xml:space="preserve"> family move from their home to the city? </w:t>
      </w:r>
    </w:p>
    <w:p w14:paraId="0DEBCBD7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</w:t>
      </w:r>
    </w:p>
    <w:p w14:paraId="29F7B719" w14:textId="77777777" w:rsidR="00BB3120" w:rsidRDefault="00BB3120">
      <w:pPr>
        <w:ind w:left="720"/>
        <w:rPr>
          <w:rFonts w:ascii="Arapey" w:eastAsia="Arapey" w:hAnsi="Arapey" w:cs="Arapey"/>
          <w:sz w:val="38"/>
          <w:szCs w:val="38"/>
        </w:rPr>
      </w:pPr>
    </w:p>
    <w:p w14:paraId="1F37F235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List some things that </w:t>
      </w:r>
      <w:proofErr w:type="spellStart"/>
      <w:r>
        <w:rPr>
          <w:rFonts w:ascii="Arapey" w:eastAsia="Arapey" w:hAnsi="Arapey" w:cs="Arapey"/>
          <w:sz w:val="38"/>
          <w:szCs w:val="38"/>
        </w:rPr>
        <w:t>Ojiig</w:t>
      </w:r>
      <w:proofErr w:type="spellEnd"/>
      <w:r>
        <w:rPr>
          <w:rFonts w:ascii="Arapey" w:eastAsia="Arapey" w:hAnsi="Arapey" w:cs="Arapey"/>
          <w:sz w:val="38"/>
          <w:szCs w:val="38"/>
        </w:rPr>
        <w:t xml:space="preserve"> missed about home.</w:t>
      </w:r>
    </w:p>
    <w:p w14:paraId="4053909A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______________________________________________________________________________________________________________________________________________________________________________</w:t>
      </w:r>
    </w:p>
    <w:p w14:paraId="60DF4A5F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713503F6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What did </w:t>
      </w:r>
      <w:proofErr w:type="spellStart"/>
      <w:r>
        <w:rPr>
          <w:rFonts w:ascii="Arapey" w:eastAsia="Arapey" w:hAnsi="Arapey" w:cs="Arapey"/>
          <w:sz w:val="38"/>
          <w:szCs w:val="38"/>
        </w:rPr>
        <w:t>Ojiig’s</w:t>
      </w:r>
      <w:proofErr w:type="spellEnd"/>
      <w:r>
        <w:rPr>
          <w:rFonts w:ascii="Arapey" w:eastAsia="Arapey" w:hAnsi="Arapey" w:cs="Arapey"/>
          <w:sz w:val="38"/>
          <w:szCs w:val="38"/>
        </w:rPr>
        <w:t xml:space="preserve"> parents decorate his bedroom with to make the city feel more like home? Did it work? Why or why not?</w:t>
      </w:r>
    </w:p>
    <w:p w14:paraId="19E5F253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______________________________________________________________________________________________________________________________________________________________________________</w:t>
      </w:r>
    </w:p>
    <w:p w14:paraId="258E1AAB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57A1D4A8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How did Mama’s quilt help make </w:t>
      </w:r>
      <w:proofErr w:type="spellStart"/>
      <w:r>
        <w:rPr>
          <w:rFonts w:ascii="Arapey" w:eastAsia="Arapey" w:hAnsi="Arapey" w:cs="Arapey"/>
          <w:sz w:val="38"/>
          <w:szCs w:val="38"/>
        </w:rPr>
        <w:t>Ojiig</w:t>
      </w:r>
      <w:proofErr w:type="spellEnd"/>
      <w:r>
        <w:rPr>
          <w:rFonts w:ascii="Arapey" w:eastAsia="Arapey" w:hAnsi="Arapey" w:cs="Arapey"/>
          <w:sz w:val="38"/>
          <w:szCs w:val="38"/>
        </w:rPr>
        <w:t xml:space="preserve"> happy? </w:t>
      </w:r>
    </w:p>
    <w:p w14:paraId="76681642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______________________________________________________________________________________________________________________________________________________________________________</w:t>
      </w:r>
    </w:p>
    <w:p w14:paraId="3412E9E4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122ACB07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0EBB987F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What is a favourite story from your family or life that you would include in a quilt?</w:t>
      </w:r>
    </w:p>
    <w:p w14:paraId="4DD60884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______________________________________________________________________________________________________________________________________________________________________________</w:t>
      </w:r>
    </w:p>
    <w:p w14:paraId="27119BA0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698C23A3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Have you ever felt like </w:t>
      </w:r>
      <w:proofErr w:type="spellStart"/>
      <w:r>
        <w:rPr>
          <w:rFonts w:ascii="Arapey" w:eastAsia="Arapey" w:hAnsi="Arapey" w:cs="Arapey"/>
          <w:sz w:val="38"/>
          <w:szCs w:val="38"/>
        </w:rPr>
        <w:t>Ojiig</w:t>
      </w:r>
      <w:proofErr w:type="spellEnd"/>
      <w:r>
        <w:rPr>
          <w:rFonts w:ascii="Arapey" w:eastAsia="Arapey" w:hAnsi="Arapey" w:cs="Arapey"/>
          <w:sz w:val="38"/>
          <w:szCs w:val="38"/>
        </w:rPr>
        <w:t xml:space="preserve"> felt in this story? </w:t>
      </w:r>
    </w:p>
    <w:p w14:paraId="40400E3D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______________________________________________________________________________________________________________________________________________________________________________</w:t>
      </w:r>
    </w:p>
    <w:p w14:paraId="746F14D2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647EB43F" w14:textId="77777777" w:rsidR="00BB3120" w:rsidRDefault="00000000">
      <w:pPr>
        <w:numPr>
          <w:ilvl w:val="0"/>
          <w:numId w:val="1"/>
        </w:num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 xml:space="preserve">Finish this sentence for you:  </w:t>
      </w:r>
    </w:p>
    <w:p w14:paraId="6BD5CDBE" w14:textId="77777777" w:rsidR="00BB3120" w:rsidRDefault="00BB3120">
      <w:pPr>
        <w:rPr>
          <w:rFonts w:ascii="Arapey" w:eastAsia="Arapey" w:hAnsi="Arapey" w:cs="Arapey"/>
          <w:sz w:val="38"/>
          <w:szCs w:val="38"/>
        </w:rPr>
      </w:pPr>
    </w:p>
    <w:p w14:paraId="0442F1B5" w14:textId="77777777" w:rsidR="00BB3120" w:rsidRDefault="00000000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b/>
          <w:sz w:val="34"/>
          <w:szCs w:val="34"/>
        </w:rPr>
        <w:t>HOME IS WHERE YOU</w:t>
      </w:r>
      <w:r>
        <w:rPr>
          <w:rFonts w:ascii="Arapey" w:eastAsia="Arapey" w:hAnsi="Arapey" w:cs="Arapey"/>
          <w:sz w:val="38"/>
          <w:szCs w:val="38"/>
        </w:rPr>
        <w:t xml:space="preserve"> ____________________________________.</w:t>
      </w:r>
    </w:p>
    <w:p w14:paraId="119E59C7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6F85B0AA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3E9C06FA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46FCADE9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6FB3EF71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3FCE8FF4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1C2E223F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49494206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5A8883EE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4EAE372C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43BF9CCE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0385CC0F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6500051E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0F7A467D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4A3498C1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6FC43AC4" w14:textId="4CB8CB10" w:rsidR="00802B0A" w:rsidRPr="00802B0A" w:rsidRDefault="00802B0A" w:rsidP="00802B0A">
      <w:pPr>
        <w:jc w:val="center"/>
        <w:rPr>
          <w:rFonts w:ascii="Arapey" w:eastAsia="Arapey" w:hAnsi="Arapey" w:cs="Arapey"/>
          <w:b/>
          <w:bCs/>
          <w:sz w:val="38"/>
          <w:szCs w:val="38"/>
          <w:u w:val="single"/>
        </w:rPr>
      </w:pPr>
      <w:r w:rsidRPr="00802B0A">
        <w:rPr>
          <w:rFonts w:ascii="Arapey" w:eastAsia="Arapey" w:hAnsi="Arapey" w:cs="Arapey"/>
          <w:b/>
          <w:bCs/>
          <w:sz w:val="38"/>
          <w:szCs w:val="38"/>
          <w:u w:val="single"/>
        </w:rPr>
        <w:t>Teachers’ Notes: Activity Extension:</w:t>
      </w:r>
    </w:p>
    <w:p w14:paraId="4FE09751" w14:textId="77777777" w:rsidR="00802B0A" w:rsidRDefault="00802B0A">
      <w:pPr>
        <w:rPr>
          <w:rFonts w:ascii="Arapey" w:eastAsia="Arapey" w:hAnsi="Arapey" w:cs="Arapey"/>
          <w:sz w:val="38"/>
          <w:szCs w:val="38"/>
        </w:rPr>
      </w:pPr>
    </w:p>
    <w:p w14:paraId="5981AF40" w14:textId="06BA4D80" w:rsidR="00802B0A" w:rsidRDefault="00802B0A">
      <w:pPr>
        <w:rPr>
          <w:rFonts w:ascii="Arapey" w:eastAsia="Arapey" w:hAnsi="Arapey" w:cs="Arapey"/>
          <w:sz w:val="38"/>
          <w:szCs w:val="38"/>
        </w:rPr>
      </w:pPr>
      <w:r>
        <w:rPr>
          <w:rFonts w:ascii="Arapey" w:eastAsia="Arapey" w:hAnsi="Arapey" w:cs="Arapey"/>
          <w:sz w:val="38"/>
          <w:szCs w:val="38"/>
        </w:rPr>
        <w:t>Collect all students’ interpretations of “Home Is Where you…” and combine them to create a class poem. Display it in the classroom for all to see and reference.</w:t>
      </w:r>
    </w:p>
    <w:sectPr w:rsidR="00802B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nie Use Your Telescope">
    <w:charset w:val="00"/>
    <w:family w:val="auto"/>
    <w:pitch w:val="default"/>
  </w:font>
  <w:font w:name="Arape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58"/>
    <w:multiLevelType w:val="multilevel"/>
    <w:tmpl w:val="8F74DC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498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0"/>
    <w:rsid w:val="00802B0A"/>
    <w:rsid w:val="00BB3120"/>
    <w:rsid w:val="00C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828B"/>
  <w15:docId w15:val="{52D57BE6-76E1-45E3-AEE1-2E93A383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Giesen, Michelle</cp:lastModifiedBy>
  <cp:revision>2</cp:revision>
  <dcterms:created xsi:type="dcterms:W3CDTF">2024-11-03T18:26:00Z</dcterms:created>
  <dcterms:modified xsi:type="dcterms:W3CDTF">2024-11-03T18:26:00Z</dcterms:modified>
</cp:coreProperties>
</file>